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F9" w:rsidRDefault="003515F9" w:rsidP="003515F9">
      <w:pPr>
        <w:pStyle w:val="ConsPlusTitle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Опубликовано в периодическом печатном </w:t>
      </w:r>
    </w:p>
    <w:p w:rsidR="003515F9" w:rsidRDefault="003515F9" w:rsidP="003515F9">
      <w:pPr>
        <w:pStyle w:val="ConsPlusTitle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издании администрации Новосельского </w:t>
      </w:r>
    </w:p>
    <w:p w:rsidR="003515F9" w:rsidRDefault="003515F9" w:rsidP="003515F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сельсовета «Вестник» № </w:t>
      </w:r>
      <w:r w:rsidRPr="003515F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от 28.0</w:t>
      </w:r>
      <w:r w:rsidRPr="003515F9">
        <w:rPr>
          <w:rFonts w:ascii="Arial" w:hAnsi="Arial" w:cs="Arial"/>
        </w:rPr>
        <w:t>2</w:t>
      </w:r>
      <w:r>
        <w:rPr>
          <w:rFonts w:ascii="Arial" w:hAnsi="Arial" w:cs="Arial"/>
        </w:rPr>
        <w:t>.2023</w:t>
      </w:r>
    </w:p>
    <w:p w:rsidR="00B56D6A" w:rsidRDefault="00B56D6A" w:rsidP="003515F9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АДМИНИСТРАЦИЯ НОВОСЕЛЬСКОГО СЕЛЬСОВЕТА</w:t>
      </w:r>
    </w:p>
    <w:p w:rsidR="00B56D6A" w:rsidRDefault="00B56D6A" w:rsidP="00B56D6A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КУПИНСКОГО РАЙОНА НОВОСИБИРСКОЙ ОБЛАСТИ</w:t>
      </w:r>
    </w:p>
    <w:p w:rsidR="00B56D6A" w:rsidRDefault="00B56D6A" w:rsidP="00B56D6A">
      <w:pPr>
        <w:jc w:val="center"/>
        <w:rPr>
          <w:b/>
          <w:sz w:val="28"/>
          <w:szCs w:val="28"/>
        </w:rPr>
      </w:pPr>
    </w:p>
    <w:p w:rsidR="00B56D6A" w:rsidRDefault="00B56D6A" w:rsidP="00B56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 </w:t>
      </w:r>
    </w:p>
    <w:p w:rsidR="00B56D6A" w:rsidRPr="000D0BA4" w:rsidRDefault="00B56D6A" w:rsidP="00B56D6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22.02.2022 № 11</w:t>
      </w:r>
    </w:p>
    <w:p w:rsidR="002B292E" w:rsidRDefault="002B292E" w:rsidP="002B292E">
      <w:pPr>
        <w:rPr>
          <w:b/>
          <w:sz w:val="28"/>
          <w:szCs w:val="28"/>
        </w:rPr>
      </w:pPr>
    </w:p>
    <w:p w:rsidR="002B292E" w:rsidRPr="00B56D6A" w:rsidRDefault="002B292E" w:rsidP="002B292E">
      <w:pPr>
        <w:jc w:val="both"/>
        <w:rPr>
          <w:b/>
          <w:sz w:val="28"/>
          <w:szCs w:val="28"/>
        </w:rPr>
      </w:pPr>
    </w:p>
    <w:p w:rsidR="002B292E" w:rsidRPr="00B56D6A" w:rsidRDefault="0072502B" w:rsidP="002B292E">
      <w:pPr>
        <w:jc w:val="center"/>
        <w:rPr>
          <w:b/>
          <w:sz w:val="28"/>
          <w:szCs w:val="28"/>
        </w:rPr>
      </w:pPr>
      <w:r w:rsidRPr="00B56D6A">
        <w:rPr>
          <w:b/>
          <w:sz w:val="28"/>
          <w:szCs w:val="28"/>
        </w:rPr>
        <w:t xml:space="preserve">О принятии решения об упрощенном осуществлении внутреннего финансового аудита и наделении полномочиями внутреннего финансового аудита </w:t>
      </w:r>
      <w:r w:rsidR="00C94675" w:rsidRPr="00B56D6A">
        <w:rPr>
          <w:b/>
          <w:sz w:val="28"/>
          <w:szCs w:val="28"/>
        </w:rPr>
        <w:t>администрацией</w:t>
      </w:r>
      <w:r w:rsidR="00B56D6A">
        <w:rPr>
          <w:b/>
          <w:sz w:val="28"/>
          <w:szCs w:val="28"/>
        </w:rPr>
        <w:t xml:space="preserve"> Новосельского</w:t>
      </w:r>
      <w:r w:rsidRPr="00B56D6A">
        <w:rPr>
          <w:b/>
          <w:sz w:val="28"/>
          <w:szCs w:val="28"/>
        </w:rPr>
        <w:t xml:space="preserve"> сельсовета </w:t>
      </w:r>
      <w:r w:rsidR="003B75B9" w:rsidRPr="00B56D6A">
        <w:rPr>
          <w:b/>
          <w:sz w:val="28"/>
          <w:szCs w:val="28"/>
        </w:rPr>
        <w:t>Купинского</w:t>
      </w:r>
      <w:r w:rsidRPr="00B56D6A">
        <w:rPr>
          <w:b/>
          <w:sz w:val="28"/>
          <w:szCs w:val="28"/>
        </w:rPr>
        <w:t xml:space="preserve"> района Новосибирской области</w:t>
      </w:r>
    </w:p>
    <w:p w:rsidR="002B292E" w:rsidRPr="00861F62" w:rsidRDefault="002B292E" w:rsidP="002B292E">
      <w:pPr>
        <w:jc w:val="both"/>
        <w:rPr>
          <w:b/>
          <w:sz w:val="28"/>
          <w:szCs w:val="28"/>
        </w:rPr>
      </w:pPr>
    </w:p>
    <w:p w:rsidR="00C94675" w:rsidRDefault="0072502B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9 ст.160.2-1 Бюджетного кодекса РФ, приказом Минфина России от 18.12.2019 №</w:t>
      </w:r>
      <w:r w:rsidR="00B56D6A">
        <w:rPr>
          <w:sz w:val="28"/>
          <w:szCs w:val="28"/>
        </w:rPr>
        <w:t xml:space="preserve"> </w:t>
      </w:r>
      <w:r>
        <w:rPr>
          <w:sz w:val="28"/>
          <w:szCs w:val="28"/>
        </w:rPr>
        <w:t>237н «Об утверждении федерального стандарта внутреннего финансового аудита «Основания</w:t>
      </w:r>
      <w:r w:rsidR="000763BB">
        <w:rPr>
          <w:sz w:val="28"/>
          <w:szCs w:val="28"/>
        </w:rPr>
        <w:t xml:space="preserve"> и порядок организации,с</w:t>
      </w:r>
      <w:r>
        <w:rPr>
          <w:sz w:val="28"/>
          <w:szCs w:val="28"/>
        </w:rPr>
        <w:t xml:space="preserve">лучаи и порядок передачи полномочий по осуществлению </w:t>
      </w:r>
      <w:r w:rsidRPr="0072502B">
        <w:rPr>
          <w:sz w:val="28"/>
          <w:szCs w:val="28"/>
        </w:rPr>
        <w:t>внутреннего финансового аудита</w:t>
      </w:r>
      <w:r>
        <w:rPr>
          <w:sz w:val="28"/>
          <w:szCs w:val="28"/>
        </w:rPr>
        <w:t>»</w:t>
      </w:r>
      <w:r w:rsidR="00A97EF1">
        <w:rPr>
          <w:sz w:val="28"/>
          <w:szCs w:val="28"/>
        </w:rPr>
        <w:t xml:space="preserve">, администрация </w:t>
      </w:r>
      <w:r w:rsidR="00B56D6A">
        <w:rPr>
          <w:sz w:val="28"/>
          <w:szCs w:val="28"/>
        </w:rPr>
        <w:t>Новосельского</w:t>
      </w:r>
      <w:r w:rsidR="00A97EF1">
        <w:rPr>
          <w:sz w:val="28"/>
          <w:szCs w:val="28"/>
        </w:rPr>
        <w:t xml:space="preserve"> сельсовета, </w:t>
      </w:r>
      <w:r w:rsidR="003B75B9">
        <w:rPr>
          <w:sz w:val="28"/>
          <w:szCs w:val="28"/>
        </w:rPr>
        <w:t>Купинского</w:t>
      </w:r>
      <w:r w:rsidR="00A97EF1">
        <w:rPr>
          <w:sz w:val="28"/>
          <w:szCs w:val="28"/>
        </w:rPr>
        <w:t xml:space="preserve"> района Новосибирской области,</w:t>
      </w:r>
    </w:p>
    <w:p w:rsidR="002B292E" w:rsidRDefault="002B292E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C94675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72502B" w:rsidRDefault="0072502B" w:rsidP="0007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об упрощенном </w:t>
      </w:r>
      <w:r w:rsidRPr="0072502B">
        <w:rPr>
          <w:sz w:val="28"/>
          <w:szCs w:val="28"/>
        </w:rPr>
        <w:t>осуществлении внутреннего финансового аудита</w:t>
      </w:r>
      <w:r w:rsidR="00C94675">
        <w:rPr>
          <w:sz w:val="28"/>
          <w:szCs w:val="28"/>
        </w:rPr>
        <w:t xml:space="preserve"> администрацией </w:t>
      </w:r>
      <w:r w:rsidR="00B56D6A">
        <w:rPr>
          <w:sz w:val="28"/>
          <w:szCs w:val="28"/>
        </w:rPr>
        <w:t>Новосельского</w:t>
      </w:r>
      <w:r w:rsidR="001A4BE2" w:rsidRPr="0072502B">
        <w:rPr>
          <w:sz w:val="28"/>
          <w:szCs w:val="28"/>
        </w:rPr>
        <w:t xml:space="preserve"> сельсовета </w:t>
      </w:r>
      <w:r w:rsidR="001A4BE2">
        <w:rPr>
          <w:sz w:val="28"/>
          <w:szCs w:val="28"/>
        </w:rPr>
        <w:t>Купинского</w:t>
      </w:r>
      <w:r w:rsidR="001A4BE2" w:rsidRPr="0072502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E729CC" w:rsidRDefault="002B292E" w:rsidP="0007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502B">
        <w:rPr>
          <w:sz w:val="28"/>
          <w:szCs w:val="28"/>
        </w:rPr>
        <w:t xml:space="preserve">Наделить полномочиями по осуществлению </w:t>
      </w:r>
      <w:r w:rsidR="0072502B" w:rsidRPr="0072502B">
        <w:rPr>
          <w:sz w:val="28"/>
          <w:szCs w:val="28"/>
        </w:rPr>
        <w:t>внутреннего финансового аудита</w:t>
      </w:r>
      <w:r w:rsidR="0072502B">
        <w:rPr>
          <w:sz w:val="28"/>
          <w:szCs w:val="28"/>
        </w:rPr>
        <w:t xml:space="preserve"> в целях подтверждения достоверности бюджетной отчетности </w:t>
      </w:r>
      <w:r w:rsidR="00C94675">
        <w:rPr>
          <w:sz w:val="28"/>
          <w:szCs w:val="28"/>
        </w:rPr>
        <w:t>Г</w:t>
      </w:r>
      <w:r w:rsidR="0072502B">
        <w:rPr>
          <w:sz w:val="28"/>
          <w:szCs w:val="28"/>
        </w:rPr>
        <w:t xml:space="preserve">лаву </w:t>
      </w:r>
      <w:r w:rsidR="00B56D6A">
        <w:rPr>
          <w:sz w:val="28"/>
          <w:szCs w:val="28"/>
        </w:rPr>
        <w:t>Новосельского</w:t>
      </w:r>
      <w:r w:rsidR="0072502B">
        <w:rPr>
          <w:sz w:val="28"/>
          <w:szCs w:val="28"/>
        </w:rPr>
        <w:t xml:space="preserve"> сельсовета </w:t>
      </w:r>
      <w:r w:rsidR="003B75B9">
        <w:rPr>
          <w:sz w:val="28"/>
          <w:szCs w:val="28"/>
        </w:rPr>
        <w:t>Купинского</w:t>
      </w:r>
      <w:r w:rsidR="0072502B">
        <w:rPr>
          <w:sz w:val="28"/>
          <w:szCs w:val="28"/>
        </w:rPr>
        <w:t xml:space="preserve"> района Новосибирской области</w:t>
      </w:r>
      <w:r w:rsidR="00E729CC">
        <w:rPr>
          <w:sz w:val="28"/>
          <w:szCs w:val="28"/>
        </w:rPr>
        <w:t>.</w:t>
      </w:r>
    </w:p>
    <w:p w:rsidR="002B292E" w:rsidRDefault="00E729CC" w:rsidP="0007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 учетом пункта 11 </w:t>
      </w:r>
      <w:r w:rsidRPr="00E729CC">
        <w:rPr>
          <w:sz w:val="28"/>
          <w:szCs w:val="28"/>
        </w:rPr>
        <w:t>Федерального стандарта № 237н</w:t>
      </w:r>
      <w:r>
        <w:rPr>
          <w:sz w:val="28"/>
          <w:szCs w:val="28"/>
        </w:rPr>
        <w:t>, внести</w:t>
      </w:r>
      <w:r w:rsidR="00721038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 w:rsidR="0072103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721038">
        <w:rPr>
          <w:sz w:val="28"/>
          <w:szCs w:val="28"/>
        </w:rPr>
        <w:t xml:space="preserve"> в должностную инструкцию Главы </w:t>
      </w:r>
      <w:r w:rsidR="00B56D6A">
        <w:rPr>
          <w:sz w:val="28"/>
          <w:szCs w:val="28"/>
        </w:rPr>
        <w:t>Новосельского</w:t>
      </w:r>
      <w:r w:rsidR="00721038">
        <w:rPr>
          <w:sz w:val="28"/>
          <w:szCs w:val="28"/>
        </w:rPr>
        <w:t xml:space="preserve"> сельсовета Купинского района Новосибирской области</w:t>
      </w:r>
      <w:r w:rsidR="0072502B">
        <w:rPr>
          <w:sz w:val="28"/>
          <w:szCs w:val="28"/>
        </w:rPr>
        <w:t>.</w:t>
      </w:r>
    </w:p>
    <w:p w:rsidR="002B292E" w:rsidRDefault="002B292E" w:rsidP="00076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</w:t>
      </w:r>
      <w:r w:rsidR="0072502B">
        <w:rPr>
          <w:sz w:val="28"/>
          <w:szCs w:val="28"/>
        </w:rPr>
        <w:t xml:space="preserve"> за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:rsidR="002B292E" w:rsidRDefault="002B292E" w:rsidP="002B292E">
      <w:pPr>
        <w:jc w:val="both"/>
        <w:rPr>
          <w:sz w:val="28"/>
          <w:szCs w:val="28"/>
        </w:rPr>
      </w:pPr>
    </w:p>
    <w:p w:rsidR="002B292E" w:rsidRDefault="002B292E" w:rsidP="002B292E">
      <w:pPr>
        <w:jc w:val="both"/>
        <w:rPr>
          <w:sz w:val="28"/>
          <w:szCs w:val="28"/>
        </w:rPr>
      </w:pPr>
    </w:p>
    <w:p w:rsidR="00A97EF1" w:rsidRDefault="002B292E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56D6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сельсовета</w:t>
      </w:r>
    </w:p>
    <w:p w:rsidR="00A97EF1" w:rsidRDefault="003B75B9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A97EF1">
        <w:rPr>
          <w:sz w:val="28"/>
          <w:szCs w:val="28"/>
        </w:rPr>
        <w:t xml:space="preserve"> района</w:t>
      </w:r>
    </w:p>
    <w:p w:rsidR="002B292E" w:rsidRDefault="00A97EF1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2B292E">
        <w:rPr>
          <w:sz w:val="28"/>
          <w:szCs w:val="28"/>
        </w:rPr>
        <w:t xml:space="preserve">:                                               </w:t>
      </w:r>
      <w:r w:rsidR="00B56D6A">
        <w:rPr>
          <w:sz w:val="28"/>
          <w:szCs w:val="28"/>
        </w:rPr>
        <w:t>В.Я. Анзельм</w:t>
      </w:r>
    </w:p>
    <w:p w:rsidR="002B292E" w:rsidRPr="008251FB" w:rsidRDefault="002B292E" w:rsidP="002B292E">
      <w:pPr>
        <w:jc w:val="both"/>
        <w:rPr>
          <w:sz w:val="28"/>
          <w:szCs w:val="28"/>
        </w:rPr>
      </w:pPr>
    </w:p>
    <w:p w:rsidR="004D5EE4" w:rsidRPr="002B292E" w:rsidRDefault="004D5EE4" w:rsidP="002B292E"/>
    <w:sectPr w:rsidR="004D5EE4" w:rsidRPr="002B292E" w:rsidSect="00E8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1EB7"/>
    <w:multiLevelType w:val="hybridMultilevel"/>
    <w:tmpl w:val="90DA68DA"/>
    <w:lvl w:ilvl="0" w:tplc="FA3C6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3D03"/>
    <w:rsid w:val="00004AF5"/>
    <w:rsid w:val="0001269F"/>
    <w:rsid w:val="00014B3E"/>
    <w:rsid w:val="0001776F"/>
    <w:rsid w:val="00021543"/>
    <w:rsid w:val="00035FBC"/>
    <w:rsid w:val="00041FB9"/>
    <w:rsid w:val="000516F1"/>
    <w:rsid w:val="0007353A"/>
    <w:rsid w:val="000763BB"/>
    <w:rsid w:val="00086875"/>
    <w:rsid w:val="000A3BB8"/>
    <w:rsid w:val="000B47CC"/>
    <w:rsid w:val="000D093D"/>
    <w:rsid w:val="000D41AD"/>
    <w:rsid w:val="000E0A8A"/>
    <w:rsid w:val="000F0E17"/>
    <w:rsid w:val="000F248D"/>
    <w:rsid w:val="000F482D"/>
    <w:rsid w:val="000F4DD5"/>
    <w:rsid w:val="00114724"/>
    <w:rsid w:val="001257F6"/>
    <w:rsid w:val="001258F1"/>
    <w:rsid w:val="00130CF6"/>
    <w:rsid w:val="00142DC4"/>
    <w:rsid w:val="001668F7"/>
    <w:rsid w:val="00185926"/>
    <w:rsid w:val="0018656C"/>
    <w:rsid w:val="00192247"/>
    <w:rsid w:val="001A4BE2"/>
    <w:rsid w:val="001B621A"/>
    <w:rsid w:val="001C3870"/>
    <w:rsid w:val="001F70EB"/>
    <w:rsid w:val="002001E8"/>
    <w:rsid w:val="0020538C"/>
    <w:rsid w:val="00207257"/>
    <w:rsid w:val="002100F7"/>
    <w:rsid w:val="002132CF"/>
    <w:rsid w:val="002249BE"/>
    <w:rsid w:val="002324BB"/>
    <w:rsid w:val="00236B77"/>
    <w:rsid w:val="002453FC"/>
    <w:rsid w:val="002605D7"/>
    <w:rsid w:val="0027517F"/>
    <w:rsid w:val="00281B13"/>
    <w:rsid w:val="00283D03"/>
    <w:rsid w:val="00284BF6"/>
    <w:rsid w:val="002A43F4"/>
    <w:rsid w:val="002B292E"/>
    <w:rsid w:val="002C76EF"/>
    <w:rsid w:val="002D4861"/>
    <w:rsid w:val="002D4DE7"/>
    <w:rsid w:val="002D6906"/>
    <w:rsid w:val="002E0016"/>
    <w:rsid w:val="002E6072"/>
    <w:rsid w:val="002F4564"/>
    <w:rsid w:val="00304A15"/>
    <w:rsid w:val="003136F1"/>
    <w:rsid w:val="003153A2"/>
    <w:rsid w:val="003316AE"/>
    <w:rsid w:val="0034011D"/>
    <w:rsid w:val="003515F9"/>
    <w:rsid w:val="00351E69"/>
    <w:rsid w:val="00353FAB"/>
    <w:rsid w:val="0036123C"/>
    <w:rsid w:val="003716F1"/>
    <w:rsid w:val="003731DC"/>
    <w:rsid w:val="00374C47"/>
    <w:rsid w:val="00377A19"/>
    <w:rsid w:val="0038184E"/>
    <w:rsid w:val="00382FD4"/>
    <w:rsid w:val="0038346F"/>
    <w:rsid w:val="00387D80"/>
    <w:rsid w:val="00395743"/>
    <w:rsid w:val="003A23BD"/>
    <w:rsid w:val="003B12AE"/>
    <w:rsid w:val="003B75B9"/>
    <w:rsid w:val="003E0F52"/>
    <w:rsid w:val="003E4E52"/>
    <w:rsid w:val="003F4ABF"/>
    <w:rsid w:val="0041135E"/>
    <w:rsid w:val="004119DB"/>
    <w:rsid w:val="00425CF2"/>
    <w:rsid w:val="004365E2"/>
    <w:rsid w:val="004366C8"/>
    <w:rsid w:val="00437570"/>
    <w:rsid w:val="00450E71"/>
    <w:rsid w:val="00460CA5"/>
    <w:rsid w:val="004652AB"/>
    <w:rsid w:val="00484BB1"/>
    <w:rsid w:val="0049352E"/>
    <w:rsid w:val="00493E29"/>
    <w:rsid w:val="00495C6B"/>
    <w:rsid w:val="004963CC"/>
    <w:rsid w:val="00496631"/>
    <w:rsid w:val="004A02B3"/>
    <w:rsid w:val="004A6F71"/>
    <w:rsid w:val="004B11AB"/>
    <w:rsid w:val="004D340D"/>
    <w:rsid w:val="004D416F"/>
    <w:rsid w:val="004D5EE4"/>
    <w:rsid w:val="0050047D"/>
    <w:rsid w:val="00502171"/>
    <w:rsid w:val="00513B73"/>
    <w:rsid w:val="00514C33"/>
    <w:rsid w:val="0054027F"/>
    <w:rsid w:val="00540DCD"/>
    <w:rsid w:val="005420F1"/>
    <w:rsid w:val="0055072D"/>
    <w:rsid w:val="0055292C"/>
    <w:rsid w:val="00553DE2"/>
    <w:rsid w:val="00555B2E"/>
    <w:rsid w:val="005647FF"/>
    <w:rsid w:val="00567FE3"/>
    <w:rsid w:val="005832EA"/>
    <w:rsid w:val="00585E73"/>
    <w:rsid w:val="00587B8C"/>
    <w:rsid w:val="00587EC1"/>
    <w:rsid w:val="00590A06"/>
    <w:rsid w:val="00594E36"/>
    <w:rsid w:val="005D1D50"/>
    <w:rsid w:val="005D2696"/>
    <w:rsid w:val="005D6BF5"/>
    <w:rsid w:val="005F6BFB"/>
    <w:rsid w:val="00600595"/>
    <w:rsid w:val="006108F1"/>
    <w:rsid w:val="006117E0"/>
    <w:rsid w:val="00612621"/>
    <w:rsid w:val="0062605D"/>
    <w:rsid w:val="00635A15"/>
    <w:rsid w:val="00636D0C"/>
    <w:rsid w:val="00642EB9"/>
    <w:rsid w:val="006431FB"/>
    <w:rsid w:val="00651B6A"/>
    <w:rsid w:val="00663532"/>
    <w:rsid w:val="00676B29"/>
    <w:rsid w:val="00682223"/>
    <w:rsid w:val="00682EA6"/>
    <w:rsid w:val="006856F7"/>
    <w:rsid w:val="0068690F"/>
    <w:rsid w:val="00695E00"/>
    <w:rsid w:val="00697316"/>
    <w:rsid w:val="006B4715"/>
    <w:rsid w:val="006C44C8"/>
    <w:rsid w:val="006C5744"/>
    <w:rsid w:val="006E29BD"/>
    <w:rsid w:val="006E346E"/>
    <w:rsid w:val="006E49C9"/>
    <w:rsid w:val="0070116E"/>
    <w:rsid w:val="0070214E"/>
    <w:rsid w:val="00713EC4"/>
    <w:rsid w:val="00721038"/>
    <w:rsid w:val="0072443C"/>
    <w:rsid w:val="0072502B"/>
    <w:rsid w:val="0072710A"/>
    <w:rsid w:val="007274EA"/>
    <w:rsid w:val="0073140F"/>
    <w:rsid w:val="0073298F"/>
    <w:rsid w:val="00732BC4"/>
    <w:rsid w:val="007471CD"/>
    <w:rsid w:val="007474AF"/>
    <w:rsid w:val="00774EF3"/>
    <w:rsid w:val="00775886"/>
    <w:rsid w:val="007774ED"/>
    <w:rsid w:val="007C5BDA"/>
    <w:rsid w:val="007C6DA8"/>
    <w:rsid w:val="007D2203"/>
    <w:rsid w:val="007D6688"/>
    <w:rsid w:val="007F3531"/>
    <w:rsid w:val="0080260B"/>
    <w:rsid w:val="0081038F"/>
    <w:rsid w:val="008337C2"/>
    <w:rsid w:val="0083681C"/>
    <w:rsid w:val="008406BA"/>
    <w:rsid w:val="00841E4D"/>
    <w:rsid w:val="008519A8"/>
    <w:rsid w:val="00873BF5"/>
    <w:rsid w:val="00874C5A"/>
    <w:rsid w:val="008777F8"/>
    <w:rsid w:val="00881B16"/>
    <w:rsid w:val="008874BE"/>
    <w:rsid w:val="0089389F"/>
    <w:rsid w:val="008957BD"/>
    <w:rsid w:val="008C1311"/>
    <w:rsid w:val="008C4A00"/>
    <w:rsid w:val="008D08B3"/>
    <w:rsid w:val="008F1B16"/>
    <w:rsid w:val="008F5334"/>
    <w:rsid w:val="00900F3C"/>
    <w:rsid w:val="009062E9"/>
    <w:rsid w:val="009119B2"/>
    <w:rsid w:val="00916579"/>
    <w:rsid w:val="009208ED"/>
    <w:rsid w:val="009209F4"/>
    <w:rsid w:val="00923575"/>
    <w:rsid w:val="00924E21"/>
    <w:rsid w:val="0093601A"/>
    <w:rsid w:val="00937F28"/>
    <w:rsid w:val="0094577D"/>
    <w:rsid w:val="009469A6"/>
    <w:rsid w:val="00955EC2"/>
    <w:rsid w:val="00962E08"/>
    <w:rsid w:val="00992506"/>
    <w:rsid w:val="009A567A"/>
    <w:rsid w:val="009A5813"/>
    <w:rsid w:val="009B68F6"/>
    <w:rsid w:val="009C0B9B"/>
    <w:rsid w:val="009C15A2"/>
    <w:rsid w:val="009C47AF"/>
    <w:rsid w:val="009D05F8"/>
    <w:rsid w:val="009E5769"/>
    <w:rsid w:val="009F1DB9"/>
    <w:rsid w:val="009F4CB3"/>
    <w:rsid w:val="009F5AD2"/>
    <w:rsid w:val="00A01ECA"/>
    <w:rsid w:val="00A0231A"/>
    <w:rsid w:val="00A0411B"/>
    <w:rsid w:val="00A14483"/>
    <w:rsid w:val="00A41E37"/>
    <w:rsid w:val="00A547DE"/>
    <w:rsid w:val="00A66F2D"/>
    <w:rsid w:val="00A730F7"/>
    <w:rsid w:val="00A85286"/>
    <w:rsid w:val="00A90137"/>
    <w:rsid w:val="00A939A9"/>
    <w:rsid w:val="00A96693"/>
    <w:rsid w:val="00A97EF1"/>
    <w:rsid w:val="00AA2C05"/>
    <w:rsid w:val="00AB34EA"/>
    <w:rsid w:val="00AC709E"/>
    <w:rsid w:val="00AD4C8A"/>
    <w:rsid w:val="00AE76BD"/>
    <w:rsid w:val="00B055C3"/>
    <w:rsid w:val="00B13CAA"/>
    <w:rsid w:val="00B174FF"/>
    <w:rsid w:val="00B36FE7"/>
    <w:rsid w:val="00B45FC9"/>
    <w:rsid w:val="00B51634"/>
    <w:rsid w:val="00B53A6C"/>
    <w:rsid w:val="00B56D6A"/>
    <w:rsid w:val="00B5755F"/>
    <w:rsid w:val="00B6237F"/>
    <w:rsid w:val="00B6620F"/>
    <w:rsid w:val="00BB06ED"/>
    <w:rsid w:val="00BB1F1F"/>
    <w:rsid w:val="00BB52C4"/>
    <w:rsid w:val="00BB70F8"/>
    <w:rsid w:val="00BD4074"/>
    <w:rsid w:val="00BE0238"/>
    <w:rsid w:val="00BE5E71"/>
    <w:rsid w:val="00BF129F"/>
    <w:rsid w:val="00BF2108"/>
    <w:rsid w:val="00BF2FB0"/>
    <w:rsid w:val="00C03C70"/>
    <w:rsid w:val="00C0660F"/>
    <w:rsid w:val="00C135D5"/>
    <w:rsid w:val="00C14DA1"/>
    <w:rsid w:val="00C3177B"/>
    <w:rsid w:val="00C434A8"/>
    <w:rsid w:val="00C463E2"/>
    <w:rsid w:val="00C53780"/>
    <w:rsid w:val="00C53F38"/>
    <w:rsid w:val="00C60CE1"/>
    <w:rsid w:val="00C7638B"/>
    <w:rsid w:val="00C80594"/>
    <w:rsid w:val="00C81E78"/>
    <w:rsid w:val="00C879C5"/>
    <w:rsid w:val="00C94675"/>
    <w:rsid w:val="00CA21B0"/>
    <w:rsid w:val="00CD0CD6"/>
    <w:rsid w:val="00CD26B3"/>
    <w:rsid w:val="00CD3859"/>
    <w:rsid w:val="00CE05B1"/>
    <w:rsid w:val="00CE539C"/>
    <w:rsid w:val="00CE6C3E"/>
    <w:rsid w:val="00CE724E"/>
    <w:rsid w:val="00D13153"/>
    <w:rsid w:val="00D31FD1"/>
    <w:rsid w:val="00D34A20"/>
    <w:rsid w:val="00D42753"/>
    <w:rsid w:val="00D44665"/>
    <w:rsid w:val="00D46AAA"/>
    <w:rsid w:val="00D46F0E"/>
    <w:rsid w:val="00D56EFE"/>
    <w:rsid w:val="00D723D3"/>
    <w:rsid w:val="00DA173A"/>
    <w:rsid w:val="00DA3EF8"/>
    <w:rsid w:val="00DB571D"/>
    <w:rsid w:val="00DD01E8"/>
    <w:rsid w:val="00DD2290"/>
    <w:rsid w:val="00DD6721"/>
    <w:rsid w:val="00DE4166"/>
    <w:rsid w:val="00DF6B9B"/>
    <w:rsid w:val="00E106B8"/>
    <w:rsid w:val="00E13A9F"/>
    <w:rsid w:val="00E16969"/>
    <w:rsid w:val="00E21548"/>
    <w:rsid w:val="00E361F7"/>
    <w:rsid w:val="00E4701C"/>
    <w:rsid w:val="00E53FAE"/>
    <w:rsid w:val="00E57CF8"/>
    <w:rsid w:val="00E673FD"/>
    <w:rsid w:val="00E729CC"/>
    <w:rsid w:val="00E81B4F"/>
    <w:rsid w:val="00E81FE2"/>
    <w:rsid w:val="00E96AA0"/>
    <w:rsid w:val="00EA214B"/>
    <w:rsid w:val="00EA4EB0"/>
    <w:rsid w:val="00EB3CAC"/>
    <w:rsid w:val="00EC6237"/>
    <w:rsid w:val="00ED3007"/>
    <w:rsid w:val="00EF2C4C"/>
    <w:rsid w:val="00F03DD4"/>
    <w:rsid w:val="00F05FBA"/>
    <w:rsid w:val="00F2118A"/>
    <w:rsid w:val="00F30088"/>
    <w:rsid w:val="00F30556"/>
    <w:rsid w:val="00F35F3A"/>
    <w:rsid w:val="00F370F4"/>
    <w:rsid w:val="00F612EE"/>
    <w:rsid w:val="00F75F83"/>
    <w:rsid w:val="00F765A2"/>
    <w:rsid w:val="00F76B5B"/>
    <w:rsid w:val="00F76DE0"/>
    <w:rsid w:val="00F83437"/>
    <w:rsid w:val="00F91D31"/>
    <w:rsid w:val="00F92CA2"/>
    <w:rsid w:val="00FA532F"/>
    <w:rsid w:val="00FB36B6"/>
    <w:rsid w:val="00FB4EEA"/>
    <w:rsid w:val="00FC2A0D"/>
    <w:rsid w:val="00FC57BD"/>
    <w:rsid w:val="00FC68A0"/>
    <w:rsid w:val="00FD7ADE"/>
    <w:rsid w:val="00FF0691"/>
    <w:rsid w:val="00FF2A7F"/>
    <w:rsid w:val="00FF384E"/>
    <w:rsid w:val="00FF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6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76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76DE0"/>
    <w:pPr>
      <w:spacing w:before="100" w:beforeAutospacing="1" w:after="100" w:afterAutospacing="1"/>
    </w:pPr>
  </w:style>
  <w:style w:type="paragraph" w:customStyle="1" w:styleId="s3">
    <w:name w:val="s_3"/>
    <w:basedOn w:val="a"/>
    <w:rsid w:val="00F76DE0"/>
    <w:pPr>
      <w:spacing w:before="100" w:beforeAutospacing="1" w:after="100" w:afterAutospacing="1"/>
    </w:pPr>
  </w:style>
  <w:style w:type="paragraph" w:customStyle="1" w:styleId="s52">
    <w:name w:val="s_52"/>
    <w:basedOn w:val="a"/>
    <w:rsid w:val="00F76DE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76D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6DE0"/>
    <w:rPr>
      <w:color w:val="0000FF"/>
      <w:u w:val="single"/>
    </w:rPr>
  </w:style>
  <w:style w:type="paragraph" w:customStyle="1" w:styleId="s16">
    <w:name w:val="s_16"/>
    <w:basedOn w:val="a"/>
    <w:rsid w:val="00F76DE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76DE0"/>
  </w:style>
  <w:style w:type="paragraph" w:customStyle="1" w:styleId="s22">
    <w:name w:val="s_22"/>
    <w:basedOn w:val="a"/>
    <w:rsid w:val="00F76DE0"/>
    <w:pPr>
      <w:spacing w:before="100" w:beforeAutospacing="1" w:after="100" w:afterAutospacing="1"/>
    </w:pPr>
  </w:style>
  <w:style w:type="paragraph" w:customStyle="1" w:styleId="ConsPlusTitle">
    <w:name w:val="ConsPlusTitle"/>
    <w:rsid w:val="00351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6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76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76DE0"/>
    <w:pPr>
      <w:spacing w:before="100" w:beforeAutospacing="1" w:after="100" w:afterAutospacing="1"/>
    </w:pPr>
  </w:style>
  <w:style w:type="paragraph" w:customStyle="1" w:styleId="s3">
    <w:name w:val="s_3"/>
    <w:basedOn w:val="a"/>
    <w:rsid w:val="00F76DE0"/>
    <w:pPr>
      <w:spacing w:before="100" w:beforeAutospacing="1" w:after="100" w:afterAutospacing="1"/>
    </w:pPr>
  </w:style>
  <w:style w:type="paragraph" w:customStyle="1" w:styleId="s52">
    <w:name w:val="s_52"/>
    <w:basedOn w:val="a"/>
    <w:rsid w:val="00F76DE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76D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6DE0"/>
    <w:rPr>
      <w:color w:val="0000FF"/>
      <w:u w:val="single"/>
    </w:rPr>
  </w:style>
  <w:style w:type="paragraph" w:customStyle="1" w:styleId="s16">
    <w:name w:val="s_16"/>
    <w:basedOn w:val="a"/>
    <w:rsid w:val="00F76DE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76DE0"/>
  </w:style>
  <w:style w:type="paragraph" w:customStyle="1" w:styleId="s22">
    <w:name w:val="s_22"/>
    <w:basedOn w:val="a"/>
    <w:rsid w:val="00F76D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6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8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1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3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3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9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9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2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5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8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3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AD15-73D0-499C-A40A-655DCF12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2023-02-28T05:30:00Z</cp:lastPrinted>
  <dcterms:created xsi:type="dcterms:W3CDTF">2023-02-28T05:25:00Z</dcterms:created>
  <dcterms:modified xsi:type="dcterms:W3CDTF">2023-02-28T08:15:00Z</dcterms:modified>
</cp:coreProperties>
</file>